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7C" w:rsidRPr="004B49F4" w:rsidRDefault="004B49F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</w:t>
      </w:r>
      <w:r w:rsidRPr="004B49F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B49F4" w:rsidRPr="004B49F4" w:rsidRDefault="004B49F4" w:rsidP="004B4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49F4">
        <w:rPr>
          <w:rFonts w:ascii="Times New Roman" w:hAnsi="Times New Roman" w:cs="Times New Roman"/>
          <w:sz w:val="28"/>
          <w:szCs w:val="28"/>
        </w:rPr>
        <w:t xml:space="preserve">О проведении мероприятий  МБОУ СОШ </w:t>
      </w:r>
      <w:proofErr w:type="spellStart"/>
      <w:r w:rsidRPr="004B49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B49F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B49F4">
        <w:rPr>
          <w:rFonts w:ascii="Times New Roman" w:hAnsi="Times New Roman" w:cs="Times New Roman"/>
          <w:sz w:val="28"/>
          <w:szCs w:val="28"/>
        </w:rPr>
        <w:t>ван</w:t>
      </w:r>
      <w:proofErr w:type="spellEnd"/>
    </w:p>
    <w:p w:rsidR="004B49F4" w:rsidRDefault="004B49F4" w:rsidP="004B4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49F4">
        <w:rPr>
          <w:rFonts w:ascii="Times New Roman" w:hAnsi="Times New Roman" w:cs="Times New Roman"/>
          <w:sz w:val="28"/>
          <w:szCs w:val="28"/>
        </w:rPr>
        <w:t xml:space="preserve">по комплексу ГТО </w:t>
      </w:r>
    </w:p>
    <w:p w:rsidR="004B49F4" w:rsidRDefault="004B49F4" w:rsidP="004B4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282"/>
        <w:gridCol w:w="2386"/>
        <w:gridCol w:w="2363"/>
      </w:tblGrid>
      <w:tr w:rsidR="004B49F4" w:rsidTr="004B49F4">
        <w:tc>
          <w:tcPr>
            <w:tcW w:w="540" w:type="dxa"/>
          </w:tcPr>
          <w:p w:rsidR="004B49F4" w:rsidRP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2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86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63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2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«Осенний марафон»</w:t>
            </w:r>
          </w:p>
        </w:tc>
        <w:tc>
          <w:tcPr>
            <w:tcW w:w="2386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363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2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спортсмен осени»</w:t>
            </w:r>
          </w:p>
        </w:tc>
        <w:tc>
          <w:tcPr>
            <w:tcW w:w="2386" w:type="dxa"/>
          </w:tcPr>
          <w:p w:rsidR="004B49F4" w:rsidRDefault="00CB632A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363" w:type="dxa"/>
          </w:tcPr>
          <w:p w:rsidR="004B49F4" w:rsidRDefault="00CB632A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2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«Звезды олимпиады»</w:t>
            </w:r>
          </w:p>
        </w:tc>
        <w:tc>
          <w:tcPr>
            <w:tcW w:w="2386" w:type="dxa"/>
          </w:tcPr>
          <w:p w:rsidR="004B49F4" w:rsidRDefault="00CB632A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363" w:type="dxa"/>
          </w:tcPr>
          <w:p w:rsidR="004B49F4" w:rsidRDefault="00CB632A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2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386" w:type="dxa"/>
          </w:tcPr>
          <w:p w:rsidR="004B49F4" w:rsidRDefault="00CB632A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363" w:type="dxa"/>
          </w:tcPr>
          <w:p w:rsidR="004B49F4" w:rsidRDefault="00CB632A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2" w:type="dxa"/>
          </w:tcPr>
          <w:p w:rsidR="004B49F4" w:rsidRDefault="004B49F4" w:rsidP="00CB6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утренняя </w:t>
            </w:r>
            <w:r w:rsidR="00CB632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86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класса</w:t>
            </w:r>
          </w:p>
        </w:tc>
        <w:tc>
          <w:tcPr>
            <w:tcW w:w="2363" w:type="dxa"/>
          </w:tcPr>
          <w:p w:rsidR="004B49F4" w:rsidRDefault="00CB632A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2" w:type="dxa"/>
          </w:tcPr>
          <w:p w:rsidR="004B49F4" w:rsidRDefault="004B49F4" w:rsidP="00CB6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проведение утренней </w:t>
            </w:r>
            <w:r w:rsidR="00CB632A">
              <w:rPr>
                <w:rFonts w:ascii="Times New Roman" w:hAnsi="Times New Roman" w:cs="Times New Roman"/>
                <w:sz w:val="28"/>
                <w:szCs w:val="28"/>
              </w:rPr>
              <w:t>зарядки</w:t>
            </w:r>
          </w:p>
        </w:tc>
        <w:tc>
          <w:tcPr>
            <w:tcW w:w="2386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49F4" w:rsidRDefault="00CB632A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2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буклетов по Комплексу ГТО</w:t>
            </w:r>
          </w:p>
        </w:tc>
        <w:tc>
          <w:tcPr>
            <w:tcW w:w="2386" w:type="dxa"/>
          </w:tcPr>
          <w:p w:rsid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физкультуры</w:t>
            </w:r>
          </w:p>
        </w:tc>
        <w:tc>
          <w:tcPr>
            <w:tcW w:w="2363" w:type="dxa"/>
          </w:tcPr>
          <w:p w:rsidR="004B49F4" w:rsidRDefault="00CB632A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2" w:type="dxa"/>
          </w:tcPr>
          <w:p w:rsidR="004B49F4" w:rsidRPr="004B49F4" w:rsidRDefault="004B49F4" w:rsidP="004B49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веб-газеты «Спорт-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49F4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 в месяц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2" w:type="dxa"/>
          </w:tcPr>
          <w:p w:rsidR="004B49F4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 «Вечерний спортзал»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школьники-молодежь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86" w:type="dxa"/>
          </w:tcPr>
          <w:p w:rsidR="004B49F4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  <w:tc>
          <w:tcPr>
            <w:tcW w:w="2363" w:type="dxa"/>
          </w:tcPr>
          <w:p w:rsidR="004B49F4" w:rsidRDefault="00CB632A" w:rsidP="006D4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2" w:type="dxa"/>
          </w:tcPr>
          <w:p w:rsidR="004B49F4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информации по Комплексу ГТО</w:t>
            </w:r>
          </w:p>
        </w:tc>
        <w:tc>
          <w:tcPr>
            <w:tcW w:w="2386" w:type="dxa"/>
          </w:tcPr>
          <w:p w:rsidR="004B49F4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заместитель директора</w:t>
            </w:r>
          </w:p>
        </w:tc>
        <w:tc>
          <w:tcPr>
            <w:tcW w:w="2363" w:type="dxa"/>
          </w:tcPr>
          <w:p w:rsidR="00CB632A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Ежемесячно.</w:t>
            </w:r>
          </w:p>
          <w:p w:rsidR="00CB632A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сайтах:</w:t>
            </w:r>
          </w:p>
          <w:p w:rsidR="004B49F4" w:rsidRDefault="00CB632A" w:rsidP="00CB6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  <w:p w:rsidR="00CB632A" w:rsidRDefault="00CB632A" w:rsidP="00CB6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«Олимпиец», «Спортивный город»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82" w:type="dxa"/>
          </w:tcPr>
          <w:p w:rsidR="004B49F4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Комплексе ГТО</w:t>
            </w:r>
          </w:p>
          <w:p w:rsidR="00CB632A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4B49F4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заместитель директора</w:t>
            </w:r>
          </w:p>
        </w:tc>
        <w:tc>
          <w:tcPr>
            <w:tcW w:w="2363" w:type="dxa"/>
          </w:tcPr>
          <w:p w:rsidR="00CB632A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4B49F4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стенде спортивного уголка, на сайте школы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82" w:type="dxa"/>
          </w:tcPr>
          <w:p w:rsidR="004B49F4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спортивных календарей с фотографиями лучших спортсменов школы</w:t>
            </w:r>
          </w:p>
        </w:tc>
        <w:tc>
          <w:tcPr>
            <w:tcW w:w="2386" w:type="dxa"/>
          </w:tcPr>
          <w:p w:rsidR="004B49F4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363" w:type="dxa"/>
          </w:tcPr>
          <w:p w:rsidR="004B49F4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82" w:type="dxa"/>
          </w:tcPr>
          <w:p w:rsidR="004B49F4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«Готов к труду и обороне»</w:t>
            </w:r>
          </w:p>
        </w:tc>
        <w:tc>
          <w:tcPr>
            <w:tcW w:w="2386" w:type="dxa"/>
          </w:tcPr>
          <w:p w:rsidR="004B49F4" w:rsidRDefault="00CB632A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63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2" w:type="dxa"/>
          </w:tcPr>
          <w:p w:rsidR="004B49F4" w:rsidRDefault="006D49D3" w:rsidP="006D4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Опрос-анкета «Хочешь ли ты сдавать ГТО» 9,10 классы</w:t>
            </w:r>
          </w:p>
        </w:tc>
        <w:tc>
          <w:tcPr>
            <w:tcW w:w="2386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363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82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сдаем ГТО»</w:t>
            </w:r>
          </w:p>
        </w:tc>
        <w:tc>
          <w:tcPr>
            <w:tcW w:w="2386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9F4" w:rsidTr="004B49F4">
        <w:tc>
          <w:tcPr>
            <w:tcW w:w="540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82" w:type="dxa"/>
          </w:tcPr>
          <w:p w:rsidR="004B49F4" w:rsidRDefault="006D49D3" w:rsidP="006D4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сказок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ГТОшку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 классы</w:t>
            </w:r>
          </w:p>
        </w:tc>
        <w:tc>
          <w:tcPr>
            <w:tcW w:w="2386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учитель физкультуры</w:t>
            </w:r>
          </w:p>
        </w:tc>
        <w:tc>
          <w:tcPr>
            <w:tcW w:w="2363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неделя февраля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82" w:type="dxa"/>
          </w:tcPr>
          <w:p w:rsidR="004B49F4" w:rsidRDefault="006D49D3" w:rsidP="006D4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«Король и королева лыжни» </w:t>
            </w:r>
          </w:p>
        </w:tc>
        <w:tc>
          <w:tcPr>
            <w:tcW w:w="2386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первенство</w:t>
            </w:r>
          </w:p>
        </w:tc>
        <w:tc>
          <w:tcPr>
            <w:tcW w:w="2363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82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«Лыжный лонтмоб-2016»</w:t>
            </w:r>
          </w:p>
        </w:tc>
        <w:tc>
          <w:tcPr>
            <w:tcW w:w="2386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классам</w:t>
            </w:r>
          </w:p>
        </w:tc>
        <w:tc>
          <w:tcPr>
            <w:tcW w:w="2363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B49F4" w:rsidTr="004B49F4">
        <w:tc>
          <w:tcPr>
            <w:tcW w:w="540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82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фестиваль ГТО</w:t>
            </w:r>
          </w:p>
        </w:tc>
        <w:tc>
          <w:tcPr>
            <w:tcW w:w="2386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18.02.2016</w:t>
            </w:r>
          </w:p>
        </w:tc>
      </w:tr>
      <w:tr w:rsidR="004B49F4" w:rsidTr="004B49F4">
        <w:tc>
          <w:tcPr>
            <w:tcW w:w="540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82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 «И снова ГТО»</w:t>
            </w:r>
          </w:p>
        </w:tc>
        <w:tc>
          <w:tcPr>
            <w:tcW w:w="2386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10 классы</w:t>
            </w:r>
          </w:p>
        </w:tc>
        <w:tc>
          <w:tcPr>
            <w:tcW w:w="2363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февраля 2016</w:t>
            </w:r>
          </w:p>
        </w:tc>
      </w:tr>
      <w:tr w:rsidR="004B49F4" w:rsidTr="004B49F4">
        <w:tc>
          <w:tcPr>
            <w:tcW w:w="540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82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</w:t>
            </w:r>
          </w:p>
        </w:tc>
        <w:tc>
          <w:tcPr>
            <w:tcW w:w="2386" w:type="dxa"/>
          </w:tcPr>
          <w:p w:rsidR="004B49F4" w:rsidRDefault="004B49F4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49F4" w:rsidRDefault="006D49D3" w:rsidP="0013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январь, февраль</w:t>
            </w:r>
          </w:p>
        </w:tc>
      </w:tr>
    </w:tbl>
    <w:p w:rsidR="006D49D3" w:rsidRDefault="006D49D3" w:rsidP="004B4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2CDD" w:rsidRPr="006D49D3" w:rsidRDefault="00ED2CDD" w:rsidP="006D49D3"/>
    <w:p w:rsidR="00ED2CDD" w:rsidRDefault="006D49D3" w:rsidP="00ED2CD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6D49D3">
        <w:rPr>
          <w:rFonts w:ascii="Times New Roman" w:hAnsi="Times New Roman" w:cs="Times New Roman"/>
          <w:sz w:val="28"/>
          <w:szCs w:val="28"/>
        </w:rPr>
        <w:t xml:space="preserve">Директор школы          </w:t>
      </w:r>
      <w:r w:rsidR="00ED2CDD">
        <w:rPr>
          <w:noProof/>
          <w:lang w:eastAsia="ru-RU"/>
        </w:rPr>
        <w:drawing>
          <wp:inline distT="0" distB="0" distL="0" distR="0" wp14:anchorId="1B8FFF44" wp14:editId="7E408929">
            <wp:extent cx="1238250" cy="1019175"/>
            <wp:effectExtent l="0" t="0" r="0" b="9525"/>
            <wp:docPr id="2" name="Рисунок 2" descr="C:\Users\Биология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логия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D3">
        <w:rPr>
          <w:rFonts w:ascii="Times New Roman" w:hAnsi="Times New Roman" w:cs="Times New Roman"/>
          <w:sz w:val="28"/>
          <w:szCs w:val="28"/>
        </w:rPr>
        <w:t xml:space="preserve"> </w:t>
      </w:r>
      <w:r w:rsidR="00ED2CDD">
        <w:rPr>
          <w:noProof/>
          <w:lang w:eastAsia="ru-RU"/>
        </w:rPr>
        <w:t xml:space="preserve">                  </w:t>
      </w:r>
      <w:proofErr w:type="spellStart"/>
      <w:r w:rsidR="00ED2CDD" w:rsidRPr="006D49D3">
        <w:rPr>
          <w:rFonts w:ascii="Times New Roman" w:hAnsi="Times New Roman" w:cs="Times New Roman"/>
          <w:sz w:val="28"/>
          <w:szCs w:val="28"/>
        </w:rPr>
        <w:t>Т.А.Лазебная</w:t>
      </w:r>
      <w:bookmarkStart w:id="0" w:name="_GoBack"/>
      <w:bookmarkEnd w:id="0"/>
      <w:proofErr w:type="spellEnd"/>
    </w:p>
    <w:p w:rsidR="00ED2CDD" w:rsidRPr="006D49D3" w:rsidRDefault="00ED2CDD" w:rsidP="00ED2CDD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B49F4" w:rsidRPr="006D49D3" w:rsidRDefault="004B49F4" w:rsidP="006D49D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sectPr w:rsidR="004B49F4" w:rsidRPr="006D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96"/>
    <w:rsid w:val="004B49F4"/>
    <w:rsid w:val="006D49D3"/>
    <w:rsid w:val="00CB632A"/>
    <w:rsid w:val="00D22C7C"/>
    <w:rsid w:val="00ED2CDD"/>
    <w:rsid w:val="00F3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9F4"/>
    <w:pPr>
      <w:spacing w:after="0" w:line="240" w:lineRule="auto"/>
    </w:pPr>
  </w:style>
  <w:style w:type="table" w:styleId="a4">
    <w:name w:val="Table Grid"/>
    <w:basedOn w:val="a1"/>
    <w:uiPriority w:val="59"/>
    <w:rsid w:val="004B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9F4"/>
    <w:pPr>
      <w:spacing w:after="0" w:line="240" w:lineRule="auto"/>
    </w:pPr>
  </w:style>
  <w:style w:type="table" w:styleId="a4">
    <w:name w:val="Table Grid"/>
    <w:basedOn w:val="a1"/>
    <w:uiPriority w:val="59"/>
    <w:rsid w:val="004B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2</cp:revision>
  <dcterms:created xsi:type="dcterms:W3CDTF">2016-02-18T01:58:00Z</dcterms:created>
  <dcterms:modified xsi:type="dcterms:W3CDTF">2016-02-18T02:42:00Z</dcterms:modified>
</cp:coreProperties>
</file>